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2B" w:rsidRDefault="00651B64" w:rsidP="00813377">
      <w:pPr>
        <w:spacing w:after="0" w:line="240" w:lineRule="auto"/>
        <w:ind w:left="4366"/>
        <w:jc w:val="center"/>
        <w:rPr>
          <w:rFonts w:ascii="Times New Roman" w:hAnsi="Times New Roman" w:cs="Times New Roman"/>
          <w:sz w:val="28"/>
          <w:szCs w:val="28"/>
        </w:rPr>
      </w:pPr>
      <w:r w:rsidRPr="00813377">
        <w:rPr>
          <w:rFonts w:ascii="Times New Roman" w:hAnsi="Times New Roman" w:cs="Times New Roman"/>
          <w:sz w:val="28"/>
          <w:szCs w:val="28"/>
        </w:rPr>
        <w:t>Приложение №</w:t>
      </w:r>
      <w:r w:rsidR="0081337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13377" w:rsidRPr="00813377" w:rsidRDefault="00813377" w:rsidP="00813377">
      <w:pPr>
        <w:spacing w:after="0" w:line="240" w:lineRule="auto"/>
        <w:ind w:left="4366"/>
        <w:jc w:val="center"/>
        <w:rPr>
          <w:rFonts w:ascii="Times New Roman" w:hAnsi="Times New Roman" w:cs="Times New Roman"/>
          <w:sz w:val="28"/>
          <w:szCs w:val="28"/>
        </w:rPr>
      </w:pPr>
    </w:p>
    <w:p w:rsidR="00DC567B" w:rsidRDefault="00813377" w:rsidP="00813377">
      <w:pPr>
        <w:spacing w:after="0" w:line="240" w:lineRule="auto"/>
        <w:ind w:left="43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C567B">
        <w:rPr>
          <w:rFonts w:ascii="Times New Roman" w:hAnsi="Times New Roman" w:cs="Times New Roman"/>
          <w:sz w:val="28"/>
          <w:szCs w:val="28"/>
        </w:rPr>
        <w:t>тверждены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51B64" w:rsidRPr="00813377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651B64" w:rsidRPr="00813377" w:rsidRDefault="00813377" w:rsidP="00813377">
      <w:pPr>
        <w:spacing w:after="0" w:line="240" w:lineRule="auto"/>
        <w:ind w:left="436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1B64" w:rsidRPr="00813377"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651B64" w:rsidRPr="00813377" w:rsidRDefault="00651B64" w:rsidP="00813377">
      <w:pPr>
        <w:spacing w:after="0" w:line="240" w:lineRule="auto"/>
        <w:ind w:left="4366"/>
        <w:jc w:val="center"/>
        <w:rPr>
          <w:rFonts w:ascii="Times New Roman" w:hAnsi="Times New Roman" w:cs="Times New Roman"/>
          <w:sz w:val="28"/>
          <w:szCs w:val="28"/>
        </w:rPr>
      </w:pPr>
      <w:r w:rsidRPr="0081337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51B64" w:rsidRPr="00813377" w:rsidRDefault="00651B64" w:rsidP="00813377">
      <w:pPr>
        <w:spacing w:after="0" w:line="240" w:lineRule="auto"/>
        <w:ind w:left="4366"/>
        <w:jc w:val="center"/>
        <w:rPr>
          <w:rFonts w:ascii="Times New Roman" w:hAnsi="Times New Roman" w:cs="Times New Roman"/>
          <w:sz w:val="28"/>
          <w:szCs w:val="28"/>
        </w:rPr>
      </w:pPr>
      <w:r w:rsidRPr="00813377">
        <w:rPr>
          <w:rFonts w:ascii="Times New Roman" w:hAnsi="Times New Roman" w:cs="Times New Roman"/>
          <w:sz w:val="28"/>
          <w:szCs w:val="28"/>
        </w:rPr>
        <w:t xml:space="preserve">от </w:t>
      </w:r>
      <w:r w:rsidR="00B80D3F">
        <w:rPr>
          <w:rFonts w:ascii="Times New Roman" w:hAnsi="Times New Roman" w:cs="Times New Roman"/>
          <w:sz w:val="28"/>
          <w:szCs w:val="28"/>
        </w:rPr>
        <w:t>_________</w:t>
      </w:r>
      <w:r w:rsidRPr="00813377">
        <w:rPr>
          <w:rFonts w:ascii="Times New Roman" w:hAnsi="Times New Roman" w:cs="Times New Roman"/>
          <w:sz w:val="28"/>
          <w:szCs w:val="28"/>
        </w:rPr>
        <w:t xml:space="preserve"> 2016 г.</w:t>
      </w:r>
      <w:r w:rsidR="00B80D3F"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651B64" w:rsidRPr="00813377" w:rsidRDefault="00651B64" w:rsidP="00813377">
      <w:pPr>
        <w:jc w:val="center"/>
        <w:rPr>
          <w:sz w:val="28"/>
          <w:szCs w:val="28"/>
        </w:rPr>
      </w:pPr>
    </w:p>
    <w:p w:rsidR="00651B64" w:rsidRPr="00B80D3F" w:rsidRDefault="00B80D3F" w:rsidP="00B8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D3F">
        <w:rPr>
          <w:rFonts w:ascii="Times New Roman" w:hAnsi="Times New Roman" w:cs="Times New Roman"/>
          <w:b/>
          <w:sz w:val="32"/>
          <w:szCs w:val="32"/>
        </w:rPr>
        <w:t>Функциональные обязанности</w:t>
      </w:r>
    </w:p>
    <w:p w:rsidR="00651B64" w:rsidRPr="00B80D3F" w:rsidRDefault="00B80D3F" w:rsidP="00B8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D3F">
        <w:rPr>
          <w:rFonts w:ascii="Times New Roman" w:hAnsi="Times New Roman" w:cs="Times New Roman"/>
          <w:b/>
          <w:sz w:val="32"/>
          <w:szCs w:val="32"/>
        </w:rPr>
        <w:t>членов комиссии по предупреждению и ликвидации</w:t>
      </w:r>
    </w:p>
    <w:p w:rsidR="00651B64" w:rsidRDefault="00B80D3F" w:rsidP="00B8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D3F">
        <w:rPr>
          <w:rFonts w:ascii="Times New Roman" w:hAnsi="Times New Roman" w:cs="Times New Roman"/>
          <w:b/>
          <w:sz w:val="32"/>
          <w:szCs w:val="32"/>
        </w:rPr>
        <w:t>чрезвычайных ситуаций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0D3F">
        <w:rPr>
          <w:rFonts w:ascii="Times New Roman" w:hAnsi="Times New Roman" w:cs="Times New Roman"/>
          <w:b/>
          <w:sz w:val="32"/>
          <w:szCs w:val="32"/>
        </w:rPr>
        <w:t>и обеспечению пожарной безопасности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Pr="00B80D3F">
        <w:rPr>
          <w:rFonts w:ascii="Times New Roman" w:hAnsi="Times New Roman" w:cs="Times New Roman"/>
          <w:b/>
          <w:sz w:val="32"/>
          <w:szCs w:val="32"/>
        </w:rPr>
        <w:t>ихайловского муниципального района</w:t>
      </w:r>
    </w:p>
    <w:p w:rsidR="00B80D3F" w:rsidRPr="00B80D3F" w:rsidRDefault="00B80D3F" w:rsidP="00B8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B64" w:rsidRPr="00B80D3F" w:rsidRDefault="00651B64" w:rsidP="007513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Функциональные обязанности председателя КЧС и ПБ – начальника штаба КЧС и ПБ (заместитель главы</w:t>
      </w:r>
      <w:r w:rsidR="00587B2C" w:rsidRPr="00B80D3F">
        <w:rPr>
          <w:rFonts w:ascii="Times New Roman" w:hAnsi="Times New Roman" w:cs="Times New Roman"/>
          <w:b/>
          <w:i/>
          <w:sz w:val="28"/>
          <w:szCs w:val="28"/>
        </w:rPr>
        <w:t xml:space="preserve"> Михайловского района)</w:t>
      </w:r>
    </w:p>
    <w:p w:rsidR="00587B2C" w:rsidRPr="00B80D3F" w:rsidRDefault="00587B2C" w:rsidP="007513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Председатель комиссии по предупреждению и ликвидации ЧС и обеспечению пожарной безопасности Михайловского муниципального района (далее КЧС ПБ) несет персональную ответственность за выполнение возложенных задач, организацию работы КЧС ПБ и ее готовность.</w:t>
      </w:r>
    </w:p>
    <w:p w:rsidR="00587B2C" w:rsidRPr="00B80D3F" w:rsidRDefault="00587B2C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proofErr w:type="gramStart"/>
      <w:r w:rsidRPr="00B80D3F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B80D3F">
        <w:rPr>
          <w:rFonts w:ascii="Times New Roman" w:hAnsi="Times New Roman" w:cs="Times New Roman"/>
          <w:b/>
          <w:i/>
          <w:sz w:val="28"/>
          <w:szCs w:val="28"/>
        </w:rPr>
        <w:t xml:space="preserve"> режиме повседневной деятельности:</w:t>
      </w:r>
    </w:p>
    <w:p w:rsidR="00587B2C" w:rsidRPr="00B80D3F" w:rsidRDefault="00587B2C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i/>
          <w:sz w:val="28"/>
          <w:szCs w:val="28"/>
        </w:rPr>
        <w:t>-</w:t>
      </w:r>
      <w:r w:rsidR="00A86A1C" w:rsidRPr="00B80D3F">
        <w:rPr>
          <w:rFonts w:ascii="Times New Roman" w:hAnsi="Times New Roman" w:cs="Times New Roman"/>
          <w:sz w:val="28"/>
          <w:szCs w:val="28"/>
        </w:rPr>
        <w:t xml:space="preserve"> руководит разработкой</w:t>
      </w:r>
      <w:r w:rsidRPr="00B80D3F">
        <w:rPr>
          <w:rFonts w:ascii="Times New Roman" w:hAnsi="Times New Roman" w:cs="Times New Roman"/>
          <w:sz w:val="28"/>
          <w:szCs w:val="28"/>
        </w:rPr>
        <w:t xml:space="preserve"> годового плана работы КЧС ПБ и плана действий районного звена РСЧС по предупреждению и ликвидации ЧС;</w:t>
      </w:r>
    </w:p>
    <w:p w:rsidR="00587B2C" w:rsidRPr="00B80D3F" w:rsidRDefault="00587B2C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проводит заседания КЧС ПБ, проверки, экспертизы и другие мероприятия, направленные на безаварийное функционирование объектов экономики;</w:t>
      </w:r>
    </w:p>
    <w:p w:rsidR="00107411" w:rsidRPr="00B80D3F" w:rsidRDefault="00107411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организует подготовку членов КЧС ПБ;</w:t>
      </w:r>
    </w:p>
    <w:p w:rsidR="00107411" w:rsidRPr="00B80D3F" w:rsidRDefault="00107411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обеспечивает постоянную готовность КЧС ПБ к действиям при возникновении ЧС;</w:t>
      </w:r>
    </w:p>
    <w:p w:rsidR="00107411" w:rsidRPr="00B80D3F" w:rsidRDefault="00107411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КЧС ПБ, контролирует и направляет работу КЧС ПБ объектов</w:t>
      </w:r>
      <w:r w:rsidR="00B80D3F">
        <w:rPr>
          <w:rFonts w:ascii="Times New Roman" w:hAnsi="Times New Roman" w:cs="Times New Roman"/>
          <w:sz w:val="28"/>
          <w:szCs w:val="28"/>
        </w:rPr>
        <w:t xml:space="preserve"> Михайловского районного звена </w:t>
      </w:r>
      <w:r w:rsidRPr="00B80D3F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на территории Михайловского муниципального района;</w:t>
      </w:r>
    </w:p>
    <w:p w:rsidR="00107411" w:rsidRPr="00B80D3F" w:rsidRDefault="00107411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организует работу КЧС ПБ в соответствии с годовым планом</w:t>
      </w:r>
      <w:r w:rsidR="004E5669" w:rsidRPr="00B80D3F">
        <w:rPr>
          <w:rFonts w:ascii="Times New Roman" w:hAnsi="Times New Roman" w:cs="Times New Roman"/>
          <w:sz w:val="28"/>
          <w:szCs w:val="28"/>
        </w:rPr>
        <w:t>;</w:t>
      </w:r>
    </w:p>
    <w:p w:rsidR="004E5669" w:rsidRPr="00B80D3F" w:rsidRDefault="004E5669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организует контроль за деятельностью организаций на территории района (независимо от их форм ответственности и ведомственной принадлежности) по вопросам предупреждения ЧС и повышения устойчивости функционирования при возникновении ЧС;</w:t>
      </w:r>
    </w:p>
    <w:p w:rsidR="004E5669" w:rsidRPr="00B80D3F" w:rsidRDefault="004E5669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обеспечивает согласование организаций, привлечения сил и средств по предупреждению и ликвидации последствий ЧС;</w:t>
      </w:r>
    </w:p>
    <w:p w:rsidR="004E5669" w:rsidRPr="00B80D3F" w:rsidRDefault="004E5669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проводит плановые тренировки по оповещению и сбору членов КЧС ПБ;</w:t>
      </w:r>
    </w:p>
    <w:p w:rsidR="004E5669" w:rsidRPr="00B80D3F" w:rsidRDefault="004E5669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привлекает к работе в КЧС ПБ нужных специалистов для компетентного решения рассматриваемых вопросов;</w:t>
      </w:r>
    </w:p>
    <w:p w:rsidR="004E5669" w:rsidRPr="00B80D3F" w:rsidRDefault="004E5669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отдает распоряжения на разработку проектов постановлений администрации района, направленных на обеспечение защиты населения</w:t>
      </w:r>
      <w:r w:rsidR="002D6FBD" w:rsidRPr="00B80D3F">
        <w:rPr>
          <w:rFonts w:ascii="Times New Roman" w:hAnsi="Times New Roman" w:cs="Times New Roman"/>
          <w:sz w:val="28"/>
          <w:szCs w:val="28"/>
        </w:rPr>
        <w:t xml:space="preserve"> и территорий от ЧС природного и техногенного характера.</w:t>
      </w:r>
    </w:p>
    <w:p w:rsidR="002D6FBD" w:rsidRPr="00B80D3F" w:rsidRDefault="002D6FBD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lastRenderedPageBreak/>
        <w:t>б) в режиме повышенной готовности:</w:t>
      </w:r>
    </w:p>
    <w:p w:rsidR="002D6FBD" w:rsidRPr="00B80D3F" w:rsidRDefault="002D6FBD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80D3F">
        <w:rPr>
          <w:rFonts w:ascii="Times New Roman" w:hAnsi="Times New Roman" w:cs="Times New Roman"/>
          <w:sz w:val="28"/>
          <w:szCs w:val="28"/>
        </w:rPr>
        <w:t>отвечает за принятие своевременных и эффективных мер по предупреждению ЧС, исключению или снижению возможных человеческих потерь;</w:t>
      </w:r>
    </w:p>
    <w:p w:rsidR="002D6FBD" w:rsidRPr="00B80D3F" w:rsidRDefault="002D6FBD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организует свою работу в соответствии с создавшейся обстановкой, учетом опыта ликвидации подобных ЧС на территории района;</w:t>
      </w:r>
    </w:p>
    <w:p w:rsidR="002D6FBD" w:rsidRPr="00B80D3F" w:rsidRDefault="002D6FBD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в) в режиме чрезвычайной ситуации:</w:t>
      </w:r>
    </w:p>
    <w:p w:rsidR="002D6FBD" w:rsidRPr="00B80D3F" w:rsidRDefault="002D6FBD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осуществляет непосредственное руководство проведением всего комплекса организационных и практических мероприятий, направленных на оказание помощи пострадавшим</w:t>
      </w:r>
      <w:r w:rsidR="00EC6194" w:rsidRPr="00B80D3F">
        <w:rPr>
          <w:rFonts w:ascii="Times New Roman" w:hAnsi="Times New Roman" w:cs="Times New Roman"/>
          <w:sz w:val="28"/>
          <w:szCs w:val="28"/>
        </w:rPr>
        <w:t xml:space="preserve"> и ликвидации последствий ЧС, несет полную ответственность за своевременность и эффективность принимаемых мер;</w:t>
      </w:r>
    </w:p>
    <w:p w:rsidR="00EC6194" w:rsidRPr="00B80D3F" w:rsidRDefault="00EC6194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вводит усиленный режим работы КЧС ПБ с момента возникновения ЧС;</w:t>
      </w:r>
    </w:p>
    <w:p w:rsidR="00EC6194" w:rsidRPr="00B80D3F" w:rsidRDefault="00EC6194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организует ведение всех видов разведки на территории ЧС;</w:t>
      </w:r>
    </w:p>
    <w:p w:rsidR="00EC6194" w:rsidRPr="00B80D3F" w:rsidRDefault="00EC6194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определяет масштабы ЧС, размер ущерба и другие последствия ЧС, осуществляет прогнозирование последствий, исходя из выводов разведки, предложений специалистов и членов КЧС ПБ;</w:t>
      </w:r>
    </w:p>
    <w:p w:rsidR="00EC6194" w:rsidRPr="00B80D3F" w:rsidRDefault="00EC6194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отдает распоряжения по приведению в готовность сил и средств предназначенных для ликвидации последствий ЧС;</w:t>
      </w:r>
    </w:p>
    <w:p w:rsidR="00EC6194" w:rsidRPr="00B80D3F" w:rsidRDefault="00EC6194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доводит полученные сведения о ЧС до членов КЧС ПБ, заслушивает предложения специалистов, членов комиссии и принимает решение по защите населения и территории, определяет задачи членам КЧС ПБ;</w:t>
      </w:r>
    </w:p>
    <w:p w:rsidR="00EC6194" w:rsidRPr="00B80D3F" w:rsidRDefault="00EC6194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обеспечивает оперативное управление работами с использованием оперативных групп</w:t>
      </w:r>
      <w:r w:rsidR="005A41DC" w:rsidRPr="00B80D3F">
        <w:rPr>
          <w:rFonts w:ascii="Times New Roman" w:hAnsi="Times New Roman" w:cs="Times New Roman"/>
          <w:sz w:val="28"/>
          <w:szCs w:val="28"/>
        </w:rPr>
        <w:t xml:space="preserve"> КЧС ПБ по ликвидации аварий;</w:t>
      </w:r>
    </w:p>
    <w:p w:rsidR="005A41DC" w:rsidRPr="00B80D3F" w:rsidRDefault="005A41DC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осуществляет контроль за привлечением необходимых сил и средств;</w:t>
      </w:r>
    </w:p>
    <w:p w:rsidR="005A41DC" w:rsidRPr="00B80D3F" w:rsidRDefault="005A41DC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 xml:space="preserve">- </w:t>
      </w:r>
      <w:r w:rsidR="00FF3C09" w:rsidRPr="00B80D3F">
        <w:rPr>
          <w:rFonts w:ascii="Times New Roman" w:hAnsi="Times New Roman" w:cs="Times New Roman"/>
          <w:sz w:val="28"/>
          <w:szCs w:val="28"/>
        </w:rPr>
        <w:t>лично докладывает председателю КЧС ПБ Приморского края о принимаемых мерах, ходе аварийно-спасательных и других неотложных работ;</w:t>
      </w:r>
    </w:p>
    <w:p w:rsidR="00FF3C09" w:rsidRPr="00B80D3F" w:rsidRDefault="00FF3C09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организует ведение расследования причин возникновения ЧС с привлечением в состав комиссии специалистов по административному и техническому расследованию, представляет выводы комиссии главе Михайловского муниципального района.</w:t>
      </w:r>
    </w:p>
    <w:p w:rsidR="00FA359F" w:rsidRPr="00B80D3F" w:rsidRDefault="00FA359F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B80D3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80D3F">
        <w:rPr>
          <w:rFonts w:ascii="Times New Roman" w:hAnsi="Times New Roman" w:cs="Times New Roman"/>
          <w:b/>
          <w:i/>
          <w:sz w:val="28"/>
          <w:szCs w:val="28"/>
        </w:rPr>
        <w:t>при убытии в отпуск, командировку и т.п.:</w:t>
      </w:r>
    </w:p>
    <w:p w:rsidR="00FA359F" w:rsidRPr="00B80D3F" w:rsidRDefault="00FA359F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оставляет за себя заместителя (должностное лицо);</w:t>
      </w:r>
    </w:p>
    <w:p w:rsidR="00FA359F" w:rsidRPr="00B80D3F" w:rsidRDefault="00FA359F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информирует старшего диспетчера ЕДДС о сроках отсутствия, ФИО назначенного заместителя и порядке его оповещения.</w:t>
      </w:r>
    </w:p>
    <w:p w:rsidR="00FA359F" w:rsidRPr="00B80D3F" w:rsidRDefault="00FA359F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д) при изменении места жительства, рабочих и домашних телефонов:</w:t>
      </w:r>
    </w:p>
    <w:p w:rsidR="00FA359F" w:rsidRDefault="00FA359F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информировать старшего диспетчера ЕДДС о необходимости внесения изменений в схему оповещения.</w:t>
      </w:r>
    </w:p>
    <w:p w:rsidR="00FA359F" w:rsidRPr="00B80D3F" w:rsidRDefault="00FA359F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sz w:val="28"/>
          <w:szCs w:val="28"/>
        </w:rPr>
        <w:t>2.</w:t>
      </w:r>
      <w:r w:rsidRPr="00B80D3F">
        <w:rPr>
          <w:rFonts w:ascii="Times New Roman" w:hAnsi="Times New Roman" w:cs="Times New Roman"/>
          <w:b/>
          <w:i/>
          <w:sz w:val="28"/>
          <w:szCs w:val="28"/>
        </w:rPr>
        <w:t xml:space="preserve"> Функциональные обязанности заместителя председателя КЧС ПБ</w:t>
      </w:r>
      <w:r w:rsidR="00BF012B" w:rsidRPr="00B80D3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A359F" w:rsidRPr="00B80D3F" w:rsidRDefault="00FA359F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Заместитель председателя КЧС ПБ на период работы комиссии подчиняется председателю, а в случае его отсутствия, выполняет обязанности</w:t>
      </w:r>
      <w:r w:rsidR="00BF012B" w:rsidRPr="00B80D3F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выполнение задач, организацию работы КЧС ПБ и ее готовность по защите населения в случае возникновения стихийных бедствий, крупных аварий и катастроф.</w:t>
      </w:r>
    </w:p>
    <w:p w:rsidR="00BF012B" w:rsidRPr="00B80D3F" w:rsidRDefault="00BF012B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а) в режиме повседневной деятельности:</w:t>
      </w:r>
    </w:p>
    <w:p w:rsidR="00BF012B" w:rsidRPr="00B80D3F" w:rsidRDefault="00BF012B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B80D3F">
        <w:rPr>
          <w:rFonts w:ascii="Times New Roman" w:hAnsi="Times New Roman" w:cs="Times New Roman"/>
          <w:sz w:val="28"/>
          <w:szCs w:val="28"/>
        </w:rPr>
        <w:t>участвует в разработке годового плана работы КЧС ПБ</w:t>
      </w:r>
      <w:r w:rsidR="003370CC" w:rsidRPr="00B80D3F">
        <w:rPr>
          <w:rFonts w:ascii="Times New Roman" w:hAnsi="Times New Roman" w:cs="Times New Roman"/>
          <w:sz w:val="28"/>
          <w:szCs w:val="28"/>
        </w:rPr>
        <w:t>, плана действий районной территориальной подсистемы РСЧС и ликвидации последствий ЧС (аварии на объектах экономики, крупн</w:t>
      </w:r>
      <w:r w:rsidR="00605D0A">
        <w:rPr>
          <w:rFonts w:ascii="Times New Roman" w:hAnsi="Times New Roman" w:cs="Times New Roman"/>
          <w:sz w:val="28"/>
          <w:szCs w:val="28"/>
        </w:rPr>
        <w:t xml:space="preserve">ые пожары и аварии на объектах </w:t>
      </w:r>
      <w:r w:rsidR="003370CC" w:rsidRPr="00B80D3F">
        <w:rPr>
          <w:rFonts w:ascii="Times New Roman" w:hAnsi="Times New Roman" w:cs="Times New Roman"/>
          <w:sz w:val="28"/>
          <w:szCs w:val="28"/>
        </w:rPr>
        <w:t>промышленности, жизнеобеспечения и транспорта);</w:t>
      </w:r>
    </w:p>
    <w:p w:rsidR="003370CC" w:rsidRPr="00B80D3F" w:rsidRDefault="003370CC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участвует в разработке планов мероприятий подкомиссий КЧС ПБ по предупреждению ЧС (по пропуску паводковых и ливневых вод, по борьбе с лесными пожарами и др.);</w:t>
      </w:r>
    </w:p>
    <w:p w:rsidR="003370CC" w:rsidRPr="00B80D3F" w:rsidRDefault="003370CC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контролирует принимаемые меры, направленные на снижение ущерба от возможных стихийных бедствий;</w:t>
      </w:r>
    </w:p>
    <w:p w:rsidR="003370CC" w:rsidRPr="00B80D3F" w:rsidRDefault="00A51DEF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участвует в проводимых заседаниях, проверках, экспертизах, рекогносцировках и других работах КЧС ПБ;</w:t>
      </w:r>
    </w:p>
    <w:p w:rsidR="00A51DEF" w:rsidRPr="00B80D3F" w:rsidRDefault="00A51DEF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контролирует подготовку руководящего состава предприятий и организаций Михайловского муниципального района, проверяет их готовность к ликвидации последствий возможных ЧС;</w:t>
      </w:r>
    </w:p>
    <w:p w:rsidR="00A51DEF" w:rsidRPr="00B80D3F" w:rsidRDefault="00A51DEF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контролирует деятельность организаций по вопросам снижения опасности возникновения ЧС, возможного ущерба от них и готовности к ликвидации их последствий;</w:t>
      </w:r>
    </w:p>
    <w:p w:rsidR="00A51DEF" w:rsidRPr="00B80D3F" w:rsidRDefault="00A51DEF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привлекает к работе необходимых специалистов;</w:t>
      </w:r>
    </w:p>
    <w:p w:rsidR="00A51DEF" w:rsidRPr="00B80D3F" w:rsidRDefault="00A51DEF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готовит и доводит до сведения председателя КЧС ПБ предложения по предотвращению аварий, катастроф и снижению от них ущерба;</w:t>
      </w:r>
    </w:p>
    <w:p w:rsidR="00A51DEF" w:rsidRPr="00B80D3F" w:rsidRDefault="00A51DEF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контролирует готовность и совершенствование подготовки органов управления;</w:t>
      </w:r>
    </w:p>
    <w:p w:rsidR="00A51DEF" w:rsidRPr="00B80D3F" w:rsidRDefault="00A51DEF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координирует действия органов управления по предупреждению ЧС.</w:t>
      </w:r>
    </w:p>
    <w:p w:rsidR="00A51DEF" w:rsidRPr="00B80D3F" w:rsidRDefault="00A51DEF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в) в режиме повышенной готовности и в режиме чрезвычайной ситуации:</w:t>
      </w:r>
    </w:p>
    <w:p w:rsidR="00214B53" w:rsidRPr="00B80D3F" w:rsidRDefault="00214B53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постоянно участвует в работе КЧС ПБ с момента угрозы или возникновения ЧС;</w:t>
      </w:r>
    </w:p>
    <w:p w:rsidR="00214B53" w:rsidRPr="00B80D3F" w:rsidRDefault="00214B53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участвует в оценке обстановки, масштабов бедствия, размеров ущерба и других последствий ЧС, а также в прогнозировании этих последствий;</w:t>
      </w:r>
    </w:p>
    <w:p w:rsidR="00214B53" w:rsidRPr="00B80D3F" w:rsidRDefault="00214B53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при необходимости привлекает специалистов, а также силы и средства, не предусмотренные планом;</w:t>
      </w:r>
    </w:p>
    <w:p w:rsidR="00214B53" w:rsidRPr="00B80D3F" w:rsidRDefault="00214B53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согласовывает с другими организациями планы временного отселения (размещение людей в случае ЧС);</w:t>
      </w:r>
    </w:p>
    <w:p w:rsidR="00214B53" w:rsidRPr="00B80D3F" w:rsidRDefault="00214B53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обеспечивает защиту населения от последствий ЧС природного характера и организует оперативное управление работами в зоне ЧС;</w:t>
      </w:r>
    </w:p>
    <w:p w:rsidR="00214B53" w:rsidRPr="00B80D3F" w:rsidRDefault="00214B53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совместно со службой ООП (охраны общественного порядка) устанавливает в районах ЧС режимы пребывания людей, оказывает содействие в</w:t>
      </w:r>
      <w:r w:rsidR="00675A97" w:rsidRPr="00B80D3F">
        <w:rPr>
          <w:rFonts w:ascii="Times New Roman" w:hAnsi="Times New Roman" w:cs="Times New Roman"/>
          <w:sz w:val="28"/>
          <w:szCs w:val="28"/>
        </w:rPr>
        <w:t xml:space="preserve"> поддержании мер по охране общественного порядка;</w:t>
      </w:r>
    </w:p>
    <w:p w:rsidR="00675A97" w:rsidRPr="00B80D3F" w:rsidRDefault="00675A97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расследует причины возникновения ЧС и нанесенного ущерба;</w:t>
      </w:r>
    </w:p>
    <w:p w:rsidR="00675A97" w:rsidRPr="00B80D3F" w:rsidRDefault="00675A97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информирует КЧС ПБ, население о положении дел в очаге поражения и результатах работ по ликвидации последствий ЧС.</w:t>
      </w:r>
    </w:p>
    <w:p w:rsidR="00675A97" w:rsidRPr="00B80D3F" w:rsidRDefault="00675A97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в) при убытии в отпуск, командировку и т.п.:</w:t>
      </w:r>
    </w:p>
    <w:p w:rsidR="00675A97" w:rsidRPr="00B80D3F" w:rsidRDefault="00675A97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оставлять за себя заместителя (должностное лицо);</w:t>
      </w:r>
    </w:p>
    <w:p w:rsidR="00751303" w:rsidRDefault="00675A97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информировать старшего диспетчера ЕДДС о сроках отсутствия, ФИО назначенного заместителя и порядке его</w:t>
      </w:r>
      <w:r w:rsidR="00A70215" w:rsidRPr="00B80D3F">
        <w:rPr>
          <w:rFonts w:ascii="Times New Roman" w:hAnsi="Times New Roman" w:cs="Times New Roman"/>
          <w:sz w:val="28"/>
          <w:szCs w:val="28"/>
        </w:rPr>
        <w:t xml:space="preserve"> оповещения  </w:t>
      </w:r>
    </w:p>
    <w:p w:rsidR="00675A97" w:rsidRPr="00B80D3F" w:rsidRDefault="00A70215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г) при смене места жительства, рабочего и домашнего телефонов:</w:t>
      </w:r>
    </w:p>
    <w:p w:rsidR="00675A97" w:rsidRPr="00B80D3F" w:rsidRDefault="00675A97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lastRenderedPageBreak/>
        <w:t>- информировать старшего диспетчера о необходимости внесения изменений в схему оповещения.</w:t>
      </w:r>
    </w:p>
    <w:p w:rsidR="00675A97" w:rsidRPr="00B80D3F" w:rsidRDefault="00CE0E25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sz w:val="28"/>
          <w:szCs w:val="28"/>
        </w:rPr>
        <w:t>3</w:t>
      </w:r>
      <w:r w:rsidRPr="00B80D3F">
        <w:rPr>
          <w:rFonts w:ascii="Times New Roman" w:hAnsi="Times New Roman" w:cs="Times New Roman"/>
          <w:b/>
          <w:i/>
          <w:sz w:val="28"/>
          <w:szCs w:val="28"/>
        </w:rPr>
        <w:t>. Ф</w:t>
      </w:r>
      <w:r w:rsidR="00675A97" w:rsidRPr="00B80D3F">
        <w:rPr>
          <w:rFonts w:ascii="Times New Roman" w:hAnsi="Times New Roman" w:cs="Times New Roman"/>
          <w:b/>
          <w:sz w:val="28"/>
          <w:szCs w:val="28"/>
        </w:rPr>
        <w:t>ункциональные</w:t>
      </w:r>
      <w:r w:rsidR="00675A97" w:rsidRPr="00B80D3F">
        <w:rPr>
          <w:rFonts w:ascii="Times New Roman" w:hAnsi="Times New Roman" w:cs="Times New Roman"/>
          <w:b/>
          <w:i/>
          <w:sz w:val="28"/>
          <w:szCs w:val="28"/>
        </w:rPr>
        <w:t xml:space="preserve"> обязанности секрет</w:t>
      </w:r>
      <w:r w:rsidR="00996917" w:rsidRPr="00B80D3F">
        <w:rPr>
          <w:rFonts w:ascii="Times New Roman" w:hAnsi="Times New Roman" w:cs="Times New Roman"/>
          <w:b/>
          <w:i/>
          <w:sz w:val="28"/>
          <w:szCs w:val="28"/>
        </w:rPr>
        <w:t xml:space="preserve">аря КЧС ПБ (главного </w:t>
      </w:r>
    </w:p>
    <w:p w:rsidR="00996917" w:rsidRPr="00B80D3F" w:rsidRDefault="00996917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Специалиста по ГО и ЧС)</w:t>
      </w:r>
    </w:p>
    <w:p w:rsidR="00996917" w:rsidRPr="00B80D3F" w:rsidRDefault="00996917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а) в режиме повседневной деятельности:</w:t>
      </w:r>
    </w:p>
    <w:p w:rsidR="00996917" w:rsidRPr="00B80D3F" w:rsidRDefault="00996917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участвует в подготовке проекта годового плана работы КЧС ПБ Михайловского муниципального района;</w:t>
      </w:r>
    </w:p>
    <w:p w:rsidR="00996917" w:rsidRPr="00B80D3F" w:rsidRDefault="00996917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осуществляет контро</w:t>
      </w:r>
      <w:r w:rsidR="00751303">
        <w:rPr>
          <w:rFonts w:ascii="Times New Roman" w:hAnsi="Times New Roman" w:cs="Times New Roman"/>
          <w:sz w:val="28"/>
          <w:szCs w:val="28"/>
        </w:rPr>
        <w:t>ль за ходом выполнения годового</w:t>
      </w:r>
      <w:r w:rsidRPr="00B80D3F">
        <w:rPr>
          <w:rFonts w:ascii="Times New Roman" w:hAnsi="Times New Roman" w:cs="Times New Roman"/>
          <w:sz w:val="28"/>
          <w:szCs w:val="28"/>
        </w:rPr>
        <w:t xml:space="preserve"> плана работы КЧС ПБ;</w:t>
      </w:r>
    </w:p>
    <w:p w:rsidR="00996917" w:rsidRPr="00B80D3F" w:rsidRDefault="00996917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ведет учетную и отчетную документацию о проведенных мероприятиях КЧС ПБ (акты, протоколы, решения);</w:t>
      </w:r>
    </w:p>
    <w:p w:rsidR="00996917" w:rsidRPr="00B80D3F" w:rsidRDefault="00996917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участвует в подготовке заседаний КЧС ПБ в соответствии с годовым планом работы;</w:t>
      </w:r>
    </w:p>
    <w:p w:rsidR="00996917" w:rsidRPr="00B80D3F" w:rsidRDefault="00996917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вз</w:t>
      </w:r>
      <w:r w:rsidR="00DC567B">
        <w:rPr>
          <w:rFonts w:ascii="Times New Roman" w:hAnsi="Times New Roman" w:cs="Times New Roman"/>
          <w:sz w:val="28"/>
          <w:szCs w:val="28"/>
        </w:rPr>
        <w:t xml:space="preserve">аимодействует с членами КЧС ПБ </w:t>
      </w:r>
      <w:r w:rsidRPr="00B80D3F">
        <w:rPr>
          <w:rFonts w:ascii="Times New Roman" w:hAnsi="Times New Roman" w:cs="Times New Roman"/>
          <w:sz w:val="28"/>
          <w:szCs w:val="28"/>
        </w:rPr>
        <w:t>при планировании и выполнении мероприятий на год;</w:t>
      </w:r>
    </w:p>
    <w:p w:rsidR="00996917" w:rsidRPr="00B80D3F" w:rsidRDefault="00996917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ведет сбор, обобщение и представление необходимой информации по ЧС</w:t>
      </w:r>
      <w:r w:rsidR="00202EB6" w:rsidRPr="00B80D3F">
        <w:rPr>
          <w:rFonts w:ascii="Times New Roman" w:hAnsi="Times New Roman" w:cs="Times New Roman"/>
          <w:sz w:val="28"/>
          <w:szCs w:val="28"/>
        </w:rPr>
        <w:t xml:space="preserve"> по поручению председателя КЧС ПБ или его заместителей.</w:t>
      </w:r>
    </w:p>
    <w:p w:rsidR="00202EB6" w:rsidRPr="00B80D3F" w:rsidRDefault="00202EB6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б) в режиме повышенной готовности и в режиме чрезвычайной ситуации:</w:t>
      </w:r>
    </w:p>
    <w:p w:rsidR="00202EB6" w:rsidRPr="00B80D3F" w:rsidRDefault="00202EB6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участвует совместно с оперативным дежурным в сборе информации по ЧС и в передаче распоряжений председателя КЧС ПБ;</w:t>
      </w:r>
    </w:p>
    <w:p w:rsidR="00202EB6" w:rsidRPr="00B80D3F" w:rsidRDefault="00202EB6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доводит полученную информацию по ЧС до председателя КЧС ПБ или его заместителей;</w:t>
      </w:r>
    </w:p>
    <w:p w:rsidR="00202EB6" w:rsidRPr="00B80D3F" w:rsidRDefault="00202EB6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ведет протоколы заседаний КЧС ПБ.</w:t>
      </w:r>
    </w:p>
    <w:p w:rsidR="00202EB6" w:rsidRPr="00B80D3F" w:rsidRDefault="00202EB6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D3F">
        <w:rPr>
          <w:rFonts w:ascii="Times New Roman" w:hAnsi="Times New Roman" w:cs="Times New Roman"/>
          <w:i/>
          <w:sz w:val="28"/>
          <w:szCs w:val="28"/>
        </w:rPr>
        <w:t>в) при убытии в отпуск, командировку и т.п.:</w:t>
      </w:r>
    </w:p>
    <w:p w:rsidR="00202EB6" w:rsidRPr="00B80D3F" w:rsidRDefault="00202EB6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оставлять за себя заместителя (должностное лицо);</w:t>
      </w:r>
    </w:p>
    <w:p w:rsidR="00202EB6" w:rsidRPr="00B80D3F" w:rsidRDefault="00202EB6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информировать старшего диспетчера ЕДДС о сроках отсутствия, ФИО назначенного заместителя и порядке его оповещения.</w:t>
      </w:r>
    </w:p>
    <w:p w:rsidR="00CE0E25" w:rsidRPr="00B80D3F" w:rsidRDefault="00CE0E25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г) при изменении места жительства, рабочего и домашнего телефона:</w:t>
      </w:r>
    </w:p>
    <w:p w:rsidR="00605D0A" w:rsidRDefault="00CE0E25" w:rsidP="0060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информировать старшего диспетчера ЕДДС о необходимости внесения изменений в схему оповещения.</w:t>
      </w:r>
    </w:p>
    <w:p w:rsidR="00CE0E25" w:rsidRPr="00B80D3F" w:rsidRDefault="00CE0E25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sz w:val="28"/>
          <w:szCs w:val="28"/>
        </w:rPr>
        <w:t>4.</w:t>
      </w:r>
      <w:r w:rsidRPr="00B80D3F">
        <w:rPr>
          <w:rFonts w:ascii="Times New Roman" w:hAnsi="Times New Roman" w:cs="Times New Roman"/>
          <w:b/>
          <w:i/>
          <w:sz w:val="28"/>
          <w:szCs w:val="28"/>
        </w:rPr>
        <w:t xml:space="preserve"> Функциональные обязанности начальника службы пожаротушения (директор КГКУ 17 ОПС)</w:t>
      </w:r>
    </w:p>
    <w:p w:rsidR="00CE0E25" w:rsidRPr="00B80D3F" w:rsidRDefault="00CE0E25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 xml:space="preserve">    Директор КГКУ 17 ОПС на период работы КЧС ПБ подчиняется председателю КЧС ПБ и несет персональную ответственность за готовность сил и средств к выполнению задач по локализации и ликвидации ЧС, за обеспечение пожарной безопасности района, готовность гарнизона к немедленному действию.</w:t>
      </w:r>
    </w:p>
    <w:p w:rsidR="00CE0E25" w:rsidRPr="00B80D3F" w:rsidRDefault="00CE0E25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а) в режиме повседневной деятельности:</w:t>
      </w:r>
    </w:p>
    <w:p w:rsidR="009B7FE6" w:rsidRPr="00B80D3F" w:rsidRDefault="009B7FE6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организация подготовки личного состава гарнизона по тушению пожаров, спасению людей и ликвидации аварий;</w:t>
      </w:r>
    </w:p>
    <w:p w:rsidR="009B7FE6" w:rsidRPr="00B80D3F" w:rsidRDefault="009B7FE6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организация профилактики пожаров на охраняемых и обслуживаемых объектах;</w:t>
      </w:r>
    </w:p>
    <w:p w:rsidR="009B7FE6" w:rsidRPr="00B80D3F" w:rsidRDefault="009B7FE6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контроль за состоянием противопожарного водоснабжения;</w:t>
      </w:r>
    </w:p>
    <w:p w:rsidR="009B7FE6" w:rsidRPr="00B80D3F" w:rsidRDefault="009B7FE6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lastRenderedPageBreak/>
        <w:t>- создание необходимого запаса пожарно-технического вооружения, огнетушащих средств;</w:t>
      </w:r>
    </w:p>
    <w:p w:rsidR="009B7FE6" w:rsidRPr="00B80D3F" w:rsidRDefault="009B7FE6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поддержание в исправном состоянии пожарной техники и средств связи;</w:t>
      </w:r>
    </w:p>
    <w:p w:rsidR="009B7FE6" w:rsidRPr="00B80D3F" w:rsidRDefault="009B7FE6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обеспечение постоянной готовности гарнизона, комплектование личным составом, техникой и снаряжением;</w:t>
      </w:r>
    </w:p>
    <w:p w:rsidR="009B7FE6" w:rsidRPr="00B80D3F" w:rsidRDefault="009B7FE6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разработка оперативных планов пожаротушения и их фактическая отработка;</w:t>
      </w:r>
    </w:p>
    <w:p w:rsidR="009B7FE6" w:rsidRPr="00B80D3F" w:rsidRDefault="009B7FE6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участие гарнизона в практической отработке объектовых планов по ликвидации аварий;</w:t>
      </w:r>
    </w:p>
    <w:p w:rsidR="009B7FE6" w:rsidRPr="00B80D3F" w:rsidRDefault="009B7FE6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организация взаимодействия с органом управления</w:t>
      </w:r>
      <w:r w:rsidR="00D816AE" w:rsidRPr="00B80D3F">
        <w:rPr>
          <w:rFonts w:ascii="Times New Roman" w:hAnsi="Times New Roman" w:cs="Times New Roman"/>
          <w:sz w:val="28"/>
          <w:szCs w:val="28"/>
        </w:rPr>
        <w:t xml:space="preserve"> районного звена ТП РСЧС по Михайловскому муниципальному району, аварийными и другими службами района;</w:t>
      </w:r>
    </w:p>
    <w:p w:rsidR="00D816AE" w:rsidRPr="00B80D3F" w:rsidRDefault="00D816AE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издание в пределах своих полномочий приказов, распоряжений, организационных, методических и иных документов, направленных на совершенс</w:t>
      </w:r>
      <w:r w:rsidR="003B5338" w:rsidRPr="00B80D3F">
        <w:rPr>
          <w:rFonts w:ascii="Times New Roman" w:hAnsi="Times New Roman" w:cs="Times New Roman"/>
          <w:sz w:val="28"/>
          <w:szCs w:val="28"/>
        </w:rPr>
        <w:t>твование деятельности гарнизона.</w:t>
      </w:r>
    </w:p>
    <w:p w:rsidR="003B5338" w:rsidRPr="00B80D3F" w:rsidRDefault="006454F7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б)</w:t>
      </w:r>
      <w:r w:rsidR="003B5338" w:rsidRPr="00B80D3F">
        <w:rPr>
          <w:rFonts w:ascii="Times New Roman" w:hAnsi="Times New Roman" w:cs="Times New Roman"/>
          <w:b/>
          <w:i/>
          <w:sz w:val="28"/>
          <w:szCs w:val="28"/>
        </w:rPr>
        <w:t xml:space="preserve"> в режиме повышенной готовности и чрезвычайной ситуации:)</w:t>
      </w:r>
    </w:p>
    <w:p w:rsidR="00254E9C" w:rsidRPr="00B80D3F" w:rsidRDefault="00254E9C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приведение в готовность сил и средств, органов управления 17 ОПС;</w:t>
      </w:r>
    </w:p>
    <w:p w:rsidR="00254E9C" w:rsidRPr="00B80D3F" w:rsidRDefault="00254E9C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усиление дозорной службы на охраняемых объектах;</w:t>
      </w:r>
    </w:p>
    <w:p w:rsidR="00254E9C" w:rsidRPr="00B80D3F" w:rsidRDefault="00254E9C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приведение в готовность резервной и приспособленной техники;</w:t>
      </w:r>
    </w:p>
    <w:p w:rsidR="00254E9C" w:rsidRPr="00B80D3F" w:rsidRDefault="00254E9C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укомплектование личным составом боевых расчетов;</w:t>
      </w:r>
    </w:p>
    <w:p w:rsidR="00254E9C" w:rsidRPr="00B80D3F" w:rsidRDefault="00254E9C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уточнение оперативных планов пожаротушения и выписок из объектовых планов ликвидации аварий;</w:t>
      </w:r>
    </w:p>
    <w:p w:rsidR="00254E9C" w:rsidRPr="00B80D3F" w:rsidRDefault="00254E9C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организация взаимодействия с ЕДДС</w:t>
      </w:r>
      <w:r w:rsidR="006454F7" w:rsidRPr="00B80D3F">
        <w:rPr>
          <w:rFonts w:ascii="Times New Roman" w:hAnsi="Times New Roman" w:cs="Times New Roman"/>
          <w:sz w:val="28"/>
          <w:szCs w:val="28"/>
        </w:rPr>
        <w:t>, ОМВД России по Михайловскому муниципальному району, другими службами;</w:t>
      </w:r>
    </w:p>
    <w:p w:rsidR="006454F7" w:rsidRPr="00B80D3F" w:rsidRDefault="006454F7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организац</w:t>
      </w:r>
      <w:r w:rsidR="00605D0A">
        <w:rPr>
          <w:rFonts w:ascii="Times New Roman" w:hAnsi="Times New Roman" w:cs="Times New Roman"/>
          <w:sz w:val="28"/>
          <w:szCs w:val="28"/>
        </w:rPr>
        <w:t xml:space="preserve">ия работы подразделений 17 ОПС </w:t>
      </w:r>
      <w:r w:rsidRPr="00B80D3F">
        <w:rPr>
          <w:rFonts w:ascii="Times New Roman" w:hAnsi="Times New Roman" w:cs="Times New Roman"/>
          <w:sz w:val="28"/>
          <w:szCs w:val="28"/>
        </w:rPr>
        <w:t>по ликвидации аварий;</w:t>
      </w:r>
    </w:p>
    <w:p w:rsidR="006454F7" w:rsidRPr="00B80D3F" w:rsidRDefault="006454F7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сбор и представление в КЧС ПБ Михайловского муниципального района данных об оперативной обстановке в районе угрозы ЧС и при ликвидации ЧС</w:t>
      </w:r>
    </w:p>
    <w:p w:rsidR="006454F7" w:rsidRPr="00B80D3F" w:rsidRDefault="006454F7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участие в работе КЧС ПБ, внесение на рассмотрение комиссии вопросов, находящихся в ведении противопожарной службы;</w:t>
      </w:r>
    </w:p>
    <w:p w:rsidR="006454F7" w:rsidRPr="00B80D3F" w:rsidRDefault="006454F7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нахождение в готовности к убытию в составе оперативной группы.</w:t>
      </w:r>
    </w:p>
    <w:p w:rsidR="006454F7" w:rsidRPr="00B80D3F" w:rsidRDefault="006454F7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в) при убытии в отпуск, командировку и т.п.:</w:t>
      </w:r>
    </w:p>
    <w:p w:rsidR="006454F7" w:rsidRPr="00B80D3F" w:rsidRDefault="006454F7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оставлять за себя заместителя (должностное лицо);</w:t>
      </w:r>
    </w:p>
    <w:p w:rsidR="006454F7" w:rsidRPr="00B80D3F" w:rsidRDefault="006454F7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информировать старшего диспе</w:t>
      </w:r>
      <w:r w:rsidR="00007DDD" w:rsidRPr="00B80D3F">
        <w:rPr>
          <w:rFonts w:ascii="Times New Roman" w:hAnsi="Times New Roman" w:cs="Times New Roman"/>
          <w:sz w:val="28"/>
          <w:szCs w:val="28"/>
        </w:rPr>
        <w:t>тчера ЕДДС о сроках отсутствия,</w:t>
      </w:r>
      <w:r w:rsidRPr="00B80D3F">
        <w:rPr>
          <w:rFonts w:ascii="Times New Roman" w:hAnsi="Times New Roman" w:cs="Times New Roman"/>
          <w:sz w:val="28"/>
          <w:szCs w:val="28"/>
        </w:rPr>
        <w:t xml:space="preserve"> ФИО назначенного заместителя</w:t>
      </w:r>
      <w:r w:rsidR="00007DDD" w:rsidRPr="00B80D3F">
        <w:rPr>
          <w:rFonts w:ascii="Times New Roman" w:hAnsi="Times New Roman" w:cs="Times New Roman"/>
          <w:sz w:val="28"/>
          <w:szCs w:val="28"/>
        </w:rPr>
        <w:t xml:space="preserve"> и порядке его оповещения.</w:t>
      </w:r>
    </w:p>
    <w:p w:rsidR="00CF68A6" w:rsidRPr="00B80D3F" w:rsidRDefault="00605D0A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г) </w:t>
      </w:r>
      <w:r w:rsidR="00CF68A6" w:rsidRPr="00B80D3F">
        <w:rPr>
          <w:rFonts w:ascii="Times New Roman" w:hAnsi="Times New Roman" w:cs="Times New Roman"/>
          <w:b/>
          <w:i/>
          <w:sz w:val="28"/>
          <w:szCs w:val="28"/>
        </w:rPr>
        <w:t>при изменении места жительства, рабочих и домашнего телефонов:</w:t>
      </w:r>
    </w:p>
    <w:p w:rsidR="00CF68A6" w:rsidRPr="00B80D3F" w:rsidRDefault="00CF68A6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информировать старшего диспетчера ЕДДС о необходимости внесения изменений в схему оповещения.</w:t>
      </w:r>
    </w:p>
    <w:p w:rsidR="00CF68A6" w:rsidRPr="00B80D3F" w:rsidRDefault="00CF68A6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5. Функциональные обязанности начальника службы общественной безоп</w:t>
      </w:r>
      <w:r w:rsidR="00636471" w:rsidRPr="00B80D3F">
        <w:rPr>
          <w:rFonts w:ascii="Times New Roman" w:hAnsi="Times New Roman" w:cs="Times New Roman"/>
          <w:b/>
          <w:i/>
          <w:sz w:val="28"/>
          <w:szCs w:val="28"/>
        </w:rPr>
        <w:t xml:space="preserve">асности (начальник ОМВД России </w:t>
      </w:r>
      <w:r w:rsidRPr="00B80D3F">
        <w:rPr>
          <w:rFonts w:ascii="Times New Roman" w:hAnsi="Times New Roman" w:cs="Times New Roman"/>
          <w:b/>
          <w:i/>
          <w:sz w:val="28"/>
          <w:szCs w:val="28"/>
        </w:rPr>
        <w:t>по Михайловскому муниципальному району):</w:t>
      </w:r>
    </w:p>
    <w:p w:rsidR="00CF68A6" w:rsidRPr="00B80D3F" w:rsidRDefault="00CF68A6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а). при повседневной деятельности:</w:t>
      </w:r>
    </w:p>
    <w:p w:rsidR="00CF68A6" w:rsidRPr="00B80D3F" w:rsidRDefault="00CF68A6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организация оперативной и боевой подготовки личного состава полиции к действиям в экстремальных ситуациях;</w:t>
      </w:r>
    </w:p>
    <w:p w:rsidR="00CF68A6" w:rsidRPr="00B80D3F" w:rsidRDefault="00CF68A6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lastRenderedPageBreak/>
        <w:t>- обеспечен</w:t>
      </w:r>
      <w:r w:rsidR="00636471" w:rsidRPr="00B80D3F">
        <w:rPr>
          <w:rFonts w:ascii="Times New Roman" w:hAnsi="Times New Roman" w:cs="Times New Roman"/>
          <w:sz w:val="28"/>
          <w:szCs w:val="28"/>
        </w:rPr>
        <w:t>ие постоянной готовности ОМВД</w:t>
      </w:r>
      <w:r w:rsidRPr="00B80D3F">
        <w:rPr>
          <w:rFonts w:ascii="Times New Roman" w:hAnsi="Times New Roman" w:cs="Times New Roman"/>
          <w:sz w:val="28"/>
          <w:szCs w:val="28"/>
        </w:rPr>
        <w:t>, укомплектованность личным составом, имуществом и техникой;</w:t>
      </w:r>
    </w:p>
    <w:p w:rsidR="00CF68A6" w:rsidRPr="00B80D3F" w:rsidRDefault="00CF68A6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</w:t>
      </w:r>
      <w:r w:rsidR="00636471" w:rsidRPr="00B80D3F">
        <w:rPr>
          <w:rFonts w:ascii="Times New Roman" w:hAnsi="Times New Roman" w:cs="Times New Roman"/>
          <w:sz w:val="28"/>
          <w:szCs w:val="28"/>
        </w:rPr>
        <w:t xml:space="preserve"> создание и поддержание в готовности пункта управления, средств связи и систем оповещения личного состава отдела полиции;</w:t>
      </w:r>
    </w:p>
    <w:p w:rsidR="00636471" w:rsidRPr="00B80D3F" w:rsidRDefault="00636471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разработка планов обеспечения общественного порядка и безопасности движения при ЧС;</w:t>
      </w:r>
    </w:p>
    <w:p w:rsidR="00636471" w:rsidRPr="00B80D3F" w:rsidRDefault="00636471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издание в пределах своих полномочий приказов, распоряжений, организационных, методических и иных документов, направленных на улучшение деятельности полиции при ЧС;</w:t>
      </w:r>
    </w:p>
    <w:p w:rsidR="00636471" w:rsidRPr="00B80D3F" w:rsidRDefault="00636471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организация взаимодействия с органами упр</w:t>
      </w:r>
      <w:r w:rsidR="00605D0A">
        <w:rPr>
          <w:rFonts w:ascii="Times New Roman" w:hAnsi="Times New Roman" w:cs="Times New Roman"/>
          <w:sz w:val="28"/>
          <w:szCs w:val="28"/>
        </w:rPr>
        <w:t>авления районного звена ТП РСЧС</w:t>
      </w:r>
      <w:r w:rsidRPr="00B80D3F">
        <w:rPr>
          <w:rFonts w:ascii="Times New Roman" w:hAnsi="Times New Roman" w:cs="Times New Roman"/>
          <w:sz w:val="28"/>
          <w:szCs w:val="28"/>
        </w:rPr>
        <w:t>, службами ГО, управлением ФСБ и органами военного управления по вопросам планирования и реализации мер по предупреждению и ликвидации последствий ЧС, оказанию помощи пострадавшим.</w:t>
      </w:r>
    </w:p>
    <w:p w:rsidR="00636471" w:rsidRPr="00B80D3F" w:rsidRDefault="00636471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б). в режиме повышенной готовности</w:t>
      </w:r>
      <w:r w:rsidR="008C0AD0" w:rsidRPr="00B80D3F">
        <w:rPr>
          <w:rFonts w:ascii="Times New Roman" w:hAnsi="Times New Roman" w:cs="Times New Roman"/>
          <w:b/>
          <w:i/>
          <w:sz w:val="28"/>
          <w:szCs w:val="28"/>
        </w:rPr>
        <w:t xml:space="preserve"> и в режиме чрезвычайной ситуации:</w:t>
      </w:r>
    </w:p>
    <w:p w:rsidR="008C0AD0" w:rsidRPr="00B80D3F" w:rsidRDefault="008C0AD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приведение в готовность сил и средств, органов управления отдела полиции;</w:t>
      </w:r>
    </w:p>
    <w:p w:rsidR="008C0AD0" w:rsidRPr="00B80D3F" w:rsidRDefault="008C0AD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организация разведки и выявление источников опасности;</w:t>
      </w:r>
    </w:p>
    <w:p w:rsidR="008C0AD0" w:rsidRPr="00B80D3F" w:rsidRDefault="008C0AD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прогнозирование и оценка возможной обстановки, уточнение планов и расчетов;</w:t>
      </w:r>
    </w:p>
    <w:p w:rsidR="008C0AD0" w:rsidRPr="00B80D3F" w:rsidRDefault="008C0AD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организация взаимодействия с сектором ГО и ЧС, органами военного управления, управления ФСБ и обмена информацией;</w:t>
      </w:r>
    </w:p>
    <w:p w:rsidR="008C0AD0" w:rsidRPr="00B80D3F" w:rsidRDefault="008C0AD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участие в доведении до населения первичной информации об угрозе возникновения ЧС;</w:t>
      </w:r>
    </w:p>
    <w:p w:rsidR="008C0AD0" w:rsidRPr="00B80D3F" w:rsidRDefault="008C0AD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организация оцепления района с возможным возникновением ЧС, охраны общественного порядка и безопасности движения;</w:t>
      </w:r>
    </w:p>
    <w:p w:rsidR="008C0AD0" w:rsidRPr="00B80D3F" w:rsidRDefault="008C0AD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организация охраны особо важных объектов, ценного имущества;</w:t>
      </w:r>
    </w:p>
    <w:p w:rsidR="008C0AD0" w:rsidRPr="00B80D3F" w:rsidRDefault="008C0AD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обеспечение безопасного проезда сил и средств ТП РСЧС для локализации источника угрозы;</w:t>
      </w:r>
    </w:p>
    <w:p w:rsidR="009B6B00" w:rsidRPr="00B80D3F" w:rsidRDefault="009B6B0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принятие мер по обеспечению жизнедеятельности служб и отделов ОМВД, перевод личного состава на усиленный режим работы;</w:t>
      </w:r>
    </w:p>
    <w:p w:rsidR="009B6B00" w:rsidRPr="00B80D3F" w:rsidRDefault="009B6B0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пресечение преступных проявлений, паники и выявление распространителей ложных и провокационных слухов;</w:t>
      </w:r>
    </w:p>
    <w:p w:rsidR="009B6B00" w:rsidRPr="00B80D3F" w:rsidRDefault="009B6B0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сбор и представление в КЧС ПБ данных об оперативной обстановке в районе угрозы;</w:t>
      </w:r>
    </w:p>
    <w:p w:rsidR="009B6B00" w:rsidRPr="00B80D3F" w:rsidRDefault="009B6B0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участие в работе КЧС ПБ, внесение на рассмотрение комиссии вопросов, находящихся в ведении органов внутренних дел;</w:t>
      </w:r>
    </w:p>
    <w:p w:rsidR="009B6B00" w:rsidRPr="00B80D3F" w:rsidRDefault="009B6B0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обеспечение выполнения должностными лицами и гражданами решений КЧС ПБ Михайловского муниципального района;</w:t>
      </w:r>
    </w:p>
    <w:p w:rsidR="009B6B00" w:rsidRPr="00B80D3F" w:rsidRDefault="009B6B0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нахождение в готовности к убытию в составе оперативной группы к месту ЧС для координации действий сил и средств отдела полиции;</w:t>
      </w:r>
    </w:p>
    <w:p w:rsidR="009B6B00" w:rsidRPr="00B80D3F" w:rsidRDefault="009B6B0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обеспечение личного состава, привлекаемого для ликвидации ЧС средствами индивидуальной защиты.</w:t>
      </w:r>
    </w:p>
    <w:p w:rsidR="00BB16A9" w:rsidRPr="00B80D3F" w:rsidRDefault="00BB16A9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в). при убытии в отпуск, командировку и т.п.:</w:t>
      </w:r>
    </w:p>
    <w:p w:rsidR="00BB16A9" w:rsidRPr="00B80D3F" w:rsidRDefault="00BB16A9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оставлять за себя заместителя (должностное лицо);</w:t>
      </w:r>
    </w:p>
    <w:p w:rsidR="00BB16A9" w:rsidRPr="00B80D3F" w:rsidRDefault="00BB16A9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lastRenderedPageBreak/>
        <w:t>- информировать старшего диспетчера ЕДДС о сроках отсутствия, ФИО назначенного заместителя и порядке его оповещения;</w:t>
      </w:r>
    </w:p>
    <w:p w:rsidR="00BB16A9" w:rsidRPr="00B80D3F" w:rsidRDefault="00BB16A9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г). при смене места жительства, рабочих и домашних телефонов:</w:t>
      </w:r>
    </w:p>
    <w:p w:rsidR="00BB16A9" w:rsidRPr="00B80D3F" w:rsidRDefault="00BB16A9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информировать старшего диспетчера ЕДДС о внесении изменений в схему оповещения.</w:t>
      </w:r>
    </w:p>
    <w:p w:rsidR="00BB16A9" w:rsidRPr="00B80D3F" w:rsidRDefault="00BB16A9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Функциональные обязанности начальника службы противопожарной безопасности</w:t>
      </w:r>
      <w:r w:rsidR="00B54314" w:rsidRPr="00B80D3F">
        <w:rPr>
          <w:rFonts w:ascii="Times New Roman" w:hAnsi="Times New Roman" w:cs="Times New Roman"/>
          <w:b/>
          <w:i/>
          <w:sz w:val="28"/>
          <w:szCs w:val="28"/>
        </w:rPr>
        <w:t xml:space="preserve"> (начальника отдела надзорной деятельности Михайловского муниципального района):</w:t>
      </w:r>
    </w:p>
    <w:p w:rsidR="00B54314" w:rsidRPr="00B80D3F" w:rsidRDefault="00B54314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Начальник службы противопожарной безопасности отвечает за обеспечение противопожарной безопасности в районе.</w:t>
      </w:r>
    </w:p>
    <w:p w:rsidR="00B54314" w:rsidRPr="00B80D3F" w:rsidRDefault="00B54314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а). В режиме повседневной деятельности:</w:t>
      </w:r>
    </w:p>
    <w:p w:rsidR="00B54314" w:rsidRPr="00B80D3F" w:rsidRDefault="00B54314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разрабатывать и проводить мероприятия по повышению противопожарной устойчивости района и осуществлять контроль за их выполнением;</w:t>
      </w:r>
    </w:p>
    <w:p w:rsidR="00B54314" w:rsidRPr="00B80D3F" w:rsidRDefault="00B54314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принимать участие в разработке и корректировке плана по предупреждению и ликвидации ЧС природного и техногенного характера;</w:t>
      </w:r>
    </w:p>
    <w:p w:rsidR="00B54314" w:rsidRPr="00B80D3F" w:rsidRDefault="00B54314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осуществлять взаимодействие с органами государственного контроля, органами местного самоуправления, общественными объединениями и организациями по вопросам обеспечения пожарной безопасности;</w:t>
      </w:r>
    </w:p>
    <w:p w:rsidR="00B54314" w:rsidRPr="00B80D3F" w:rsidRDefault="00B54314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информировать главу района и прокурора района о сложившейся обстановке с пожарами и последствиями от них;</w:t>
      </w:r>
    </w:p>
    <w:p w:rsidR="00B54314" w:rsidRPr="00B80D3F" w:rsidRDefault="00B54314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анализировать состояние пожарной безопасности в районе;</w:t>
      </w:r>
    </w:p>
    <w:p w:rsidR="00B54314" w:rsidRPr="00B80D3F" w:rsidRDefault="00B54314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 xml:space="preserve">- </w:t>
      </w:r>
      <w:r w:rsidR="00B52ACF" w:rsidRPr="00B80D3F">
        <w:rPr>
          <w:rFonts w:ascii="Times New Roman" w:hAnsi="Times New Roman" w:cs="Times New Roman"/>
          <w:sz w:val="28"/>
          <w:szCs w:val="28"/>
        </w:rPr>
        <w:t>при ухудшении оперативной обстановки с пожарами в районе разрабатывает мероприятия, направленные на стабилизацию обстановки с пожарами.</w:t>
      </w:r>
    </w:p>
    <w:p w:rsidR="00B52ACF" w:rsidRPr="00B80D3F" w:rsidRDefault="00B52ACF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б). в режиме повышенной готовности и в режиме чрезвычайной ситуации:</w:t>
      </w:r>
    </w:p>
    <w:p w:rsidR="00B52ACF" w:rsidRPr="00B80D3F" w:rsidRDefault="00B52ACF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с получением соответствующей информации (распоряжения, сигнала), прибыть к месту проведения КЧС ПБ;</w:t>
      </w:r>
    </w:p>
    <w:p w:rsidR="00B52ACF" w:rsidRPr="00B80D3F" w:rsidRDefault="00B52ACF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уточнить обстановку, дать председателю КЧС ПБ предложения по проведению неотложных противопожарных мероприятий;</w:t>
      </w:r>
    </w:p>
    <w:p w:rsidR="00B52ACF" w:rsidRPr="00B80D3F" w:rsidRDefault="00B52ACF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представить данные по причиненному материальному ущербу;</w:t>
      </w:r>
    </w:p>
    <w:p w:rsidR="00B52ACF" w:rsidRPr="00B80D3F" w:rsidRDefault="00B52ACF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принять участие в выработке решения по ликвидации последствий ЧС.</w:t>
      </w:r>
    </w:p>
    <w:p w:rsidR="00B52ACF" w:rsidRPr="00B80D3F" w:rsidRDefault="00B52ACF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в). при убытии в отпуск, командировку и т.п.:</w:t>
      </w:r>
    </w:p>
    <w:p w:rsidR="00B52ACF" w:rsidRPr="00B80D3F" w:rsidRDefault="00B52ACF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оставлять за себя заместителя (должностное лицо);</w:t>
      </w:r>
    </w:p>
    <w:p w:rsidR="00B52ACF" w:rsidRPr="00B80D3F" w:rsidRDefault="00B52ACF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информировать старшего диспетчера ЕДДС о сроках отсутствия, ФИО назначенного заместителя и порядке его оповещения.</w:t>
      </w:r>
    </w:p>
    <w:p w:rsidR="00B52ACF" w:rsidRPr="00B80D3F" w:rsidRDefault="007F1048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г). при смене места жительства, рабочих и домашних телефонов:</w:t>
      </w:r>
    </w:p>
    <w:p w:rsidR="007F1048" w:rsidRPr="00B80D3F" w:rsidRDefault="007F1048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информировать старшего диспетчера ЕДДС о внесении изменений в схему оповещения.</w:t>
      </w:r>
    </w:p>
    <w:p w:rsidR="007F1048" w:rsidRPr="00B80D3F" w:rsidRDefault="007F1048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Функциональные обязанности начальника службы оповещения и связи (начальник Михайловского линейно-технического центра Приморского филиала ПАО «Ростелеком»)</w:t>
      </w:r>
    </w:p>
    <w:p w:rsidR="007F1048" w:rsidRPr="00B80D3F" w:rsidRDefault="007F1048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Начальник службы связи и оповещения отвечает за планирование, развертывание и бесперебойную работу систем связи, обеспечение имуществом связи и содержание его в технической готовности.</w:t>
      </w:r>
    </w:p>
    <w:p w:rsidR="007F1048" w:rsidRPr="00B80D3F" w:rsidRDefault="007F1048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а). в режиме повседневной деятельности и повышенной готовности:</w:t>
      </w:r>
    </w:p>
    <w:p w:rsidR="007F1048" w:rsidRPr="00B80D3F" w:rsidRDefault="007F1048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lastRenderedPageBreak/>
        <w:t>-участвовать в разработке и корректировке плана действий по ЧС района по вопросам организации связи и оповещения;</w:t>
      </w:r>
    </w:p>
    <w:p w:rsidR="00A70215" w:rsidRPr="00B80D3F" w:rsidRDefault="00A70215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следить за оснащением табельным имуществом групп связи;</w:t>
      </w:r>
    </w:p>
    <w:p w:rsidR="00A70215" w:rsidRPr="00B80D3F" w:rsidRDefault="00A70215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планировать и проводить занятия по специальной подготовке с личным составом и формированиями связи;</w:t>
      </w:r>
    </w:p>
    <w:p w:rsidR="00A70215" w:rsidRPr="00B80D3F" w:rsidRDefault="00A70215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 xml:space="preserve">- вести учет имущества, контролировать </w:t>
      </w:r>
      <w:r w:rsidR="00751303">
        <w:rPr>
          <w:rFonts w:ascii="Times New Roman" w:hAnsi="Times New Roman" w:cs="Times New Roman"/>
          <w:sz w:val="28"/>
          <w:szCs w:val="28"/>
        </w:rPr>
        <w:t xml:space="preserve">правильность и своевременность </w:t>
      </w:r>
      <w:r w:rsidRPr="00B80D3F">
        <w:rPr>
          <w:rFonts w:ascii="Times New Roman" w:hAnsi="Times New Roman" w:cs="Times New Roman"/>
          <w:sz w:val="28"/>
          <w:szCs w:val="28"/>
        </w:rPr>
        <w:t>обслуживания и регламентных работ средств связи;</w:t>
      </w:r>
    </w:p>
    <w:p w:rsidR="00A70215" w:rsidRPr="00B80D3F" w:rsidRDefault="00A70215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организовать хранение, сбережение и своевременный ремонт средств связи и оповещения. Лично проверять состояние технической документации;</w:t>
      </w:r>
    </w:p>
    <w:p w:rsidR="00A70215" w:rsidRPr="00B80D3F" w:rsidRDefault="00A70215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 xml:space="preserve">- </w:t>
      </w:r>
      <w:r w:rsidR="001208B9" w:rsidRPr="00B80D3F">
        <w:rPr>
          <w:rFonts w:ascii="Times New Roman" w:hAnsi="Times New Roman" w:cs="Times New Roman"/>
          <w:sz w:val="28"/>
          <w:szCs w:val="28"/>
        </w:rPr>
        <w:t>принимать непосредственное участие в планировании и разработке технических условий на оборудование узла связи;</w:t>
      </w:r>
    </w:p>
    <w:p w:rsidR="001208B9" w:rsidRPr="00B80D3F" w:rsidRDefault="001208B9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разрабатывать и проводить мероприятия по повышению устойчивости работы средств связи и оповещения;</w:t>
      </w:r>
    </w:p>
    <w:p w:rsidR="001208B9" w:rsidRPr="00B80D3F" w:rsidRDefault="001208B9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совершенствовать систему связи и оповещения и поддерживать её в постоянной боевой готовности;</w:t>
      </w:r>
    </w:p>
    <w:p w:rsidR="001208B9" w:rsidRPr="00B80D3F" w:rsidRDefault="001208B9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разрабатывать систему связи с объектами экономики и корректировать её;</w:t>
      </w:r>
    </w:p>
    <w:p w:rsidR="00B55810" w:rsidRPr="00B80D3F" w:rsidRDefault="001208B9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контролировать своевременность оповещения членов комиссии.</w:t>
      </w:r>
    </w:p>
    <w:p w:rsidR="001208B9" w:rsidRPr="00B80D3F" w:rsidRDefault="00B5581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б) в режиме чрезвычайной ситуации:</w:t>
      </w:r>
      <w:r w:rsidR="001208B9" w:rsidRPr="00B80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10" w:rsidRPr="00B80D3F" w:rsidRDefault="00DC567B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прибыть к председателю КЧС ПБ</w:t>
      </w:r>
      <w:r w:rsidR="00B55810" w:rsidRPr="00B80D3F">
        <w:rPr>
          <w:rFonts w:ascii="Times New Roman" w:hAnsi="Times New Roman" w:cs="Times New Roman"/>
          <w:sz w:val="28"/>
          <w:szCs w:val="28"/>
        </w:rPr>
        <w:t>, уточнить задачу и действовать по его указанию;</w:t>
      </w:r>
    </w:p>
    <w:p w:rsidR="00B55810" w:rsidRPr="00B80D3F" w:rsidRDefault="00B5581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организовать систему связи и круглосуточное дежурство;</w:t>
      </w:r>
    </w:p>
    <w:p w:rsidR="00B55810" w:rsidRPr="00B80D3F" w:rsidRDefault="00B5581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обеспечить связь с подразделениями ГО в зоне ЧС;</w:t>
      </w:r>
    </w:p>
    <w:p w:rsidR="00B55810" w:rsidRPr="00B80D3F" w:rsidRDefault="00B5581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развернуть ППУ и проконтролировать его работоспособность;</w:t>
      </w:r>
    </w:p>
    <w:p w:rsidR="00B55810" w:rsidRPr="00B80D3F" w:rsidRDefault="00B5581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проверить средства связи и привести их в рабочее состояние;</w:t>
      </w:r>
    </w:p>
    <w:p w:rsidR="00B55810" w:rsidRPr="00B80D3F" w:rsidRDefault="00B5581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организовать связь с Гидрометцентром и информировать объекты об изменениях погоды;</w:t>
      </w:r>
    </w:p>
    <w:p w:rsidR="00B55810" w:rsidRPr="00B80D3F" w:rsidRDefault="00B5581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вести журнал метеоданных.</w:t>
      </w:r>
    </w:p>
    <w:p w:rsidR="00B55810" w:rsidRPr="00B80D3F" w:rsidRDefault="00B5581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в) при убытии в отпуск, командировку и т.п.:</w:t>
      </w:r>
    </w:p>
    <w:p w:rsidR="00B55810" w:rsidRPr="00B80D3F" w:rsidRDefault="00B5581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оставлять за себя заместителя (должностное лицо);</w:t>
      </w:r>
    </w:p>
    <w:p w:rsidR="00B55810" w:rsidRPr="00B80D3F" w:rsidRDefault="00B5581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информировать старшего диспетчера ЕДДС о времени отсутствия, ФИО назначенного заместителя и порядке его оповещения.</w:t>
      </w:r>
    </w:p>
    <w:p w:rsidR="00B55810" w:rsidRPr="00B80D3F" w:rsidRDefault="0076238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г) при смене места жительства, рабочего и домашнего телефонов:</w:t>
      </w:r>
    </w:p>
    <w:p w:rsidR="00762380" w:rsidRPr="00B80D3F" w:rsidRDefault="0076238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информировать старшего диспетчера ЕДДС о необходимости внесения изменений в схему оповещения.</w:t>
      </w:r>
    </w:p>
    <w:p w:rsidR="00762380" w:rsidRPr="00B80D3F" w:rsidRDefault="0076238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Функциональные обязанности начальника медицинской службы Михайловского муниципального района (Главный врач КГБУЗ Михайловской ЦРБ):</w:t>
      </w:r>
    </w:p>
    <w:p w:rsidR="00762380" w:rsidRPr="00B80D3F" w:rsidRDefault="0076238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а) в режиме повседневной деятельности и в режиме повышенной готовности:</w:t>
      </w:r>
    </w:p>
    <w:p w:rsidR="00762380" w:rsidRPr="00B80D3F" w:rsidRDefault="0076238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осуществление постоянного контроля за состоянием готовности сил и средств медицинской службы Михайловского района, предназначенных для оказания медицинской помощи при возникновении чрезвычайных ситуаций;</w:t>
      </w:r>
    </w:p>
    <w:p w:rsidR="00762380" w:rsidRPr="00B80D3F" w:rsidRDefault="0076238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осуществление контроля за наличием и состоянием санитарного транспорта, который может быть использован для эвакуации пострадавших;</w:t>
      </w:r>
    </w:p>
    <w:p w:rsidR="00762380" w:rsidRPr="00B80D3F" w:rsidRDefault="0076238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lastRenderedPageBreak/>
        <w:t>- поддержание постоянного взаимодействия с оперативным штабом ГО и ЧС;</w:t>
      </w:r>
    </w:p>
    <w:p w:rsidR="005B7563" w:rsidRPr="00B80D3F" w:rsidRDefault="005B7563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оснащение формирований и учреждений здравоохранения медицинским и другим необходимым имуществом;</w:t>
      </w:r>
    </w:p>
    <w:p w:rsidR="005B7563" w:rsidRPr="00B80D3F" w:rsidRDefault="005B7563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организация контроля за медицинской и эпидемиологической обстановкой в районе и своевременное информирование КЧС ПБ при её осложнении, выявление источников опасности, прогнозирование и оценка возможной обстановки;</w:t>
      </w:r>
    </w:p>
    <w:p w:rsidR="005B7563" w:rsidRPr="00B80D3F" w:rsidRDefault="005B7563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определение времени, необходимого для ввода и развертывания медицинских формирований в местах возможных чрезвычайных ситуаций, а также для проведения там медицинской разведки;</w:t>
      </w:r>
    </w:p>
    <w:p w:rsidR="005B7563" w:rsidRPr="00B80D3F" w:rsidRDefault="005B7563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разработка и своевременная ко</w:t>
      </w:r>
      <w:r w:rsidR="00751303">
        <w:rPr>
          <w:rFonts w:ascii="Times New Roman" w:hAnsi="Times New Roman" w:cs="Times New Roman"/>
          <w:sz w:val="28"/>
          <w:szCs w:val="28"/>
        </w:rPr>
        <w:t xml:space="preserve">рректировка плана медицинского </w:t>
      </w:r>
      <w:r w:rsidRPr="00B80D3F">
        <w:rPr>
          <w:rFonts w:ascii="Times New Roman" w:hAnsi="Times New Roman" w:cs="Times New Roman"/>
          <w:sz w:val="28"/>
          <w:szCs w:val="28"/>
        </w:rPr>
        <w:t>обеспечения звена ТП РСЧС по предупреждению и ликвидации последствий ЧС;</w:t>
      </w:r>
    </w:p>
    <w:p w:rsidR="005B7563" w:rsidRPr="00B80D3F" w:rsidRDefault="005B7563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издание, в пределах своих полномочий, руководящих, организационно-методических и других документов, направленных н</w:t>
      </w:r>
      <w:r w:rsidR="002E6BC9" w:rsidRPr="00B80D3F">
        <w:rPr>
          <w:rFonts w:ascii="Times New Roman" w:hAnsi="Times New Roman" w:cs="Times New Roman"/>
          <w:sz w:val="28"/>
          <w:szCs w:val="28"/>
        </w:rPr>
        <w:t>а усовершенствование медицинского обеспечения в чрезвычайных условиях обстановки;</w:t>
      </w:r>
    </w:p>
    <w:p w:rsidR="00F93235" w:rsidRPr="00B80D3F" w:rsidRDefault="00F93235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участие в доведении до населения первичной информации об угрозе возникновения особо опасных инфекционных заболеваний и правил поведения населения в очагах возможных инфекционных заболеваний;</w:t>
      </w:r>
    </w:p>
    <w:p w:rsidR="00F93235" w:rsidRPr="00B80D3F" w:rsidRDefault="00F93235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организация медицинского обеспечения профилактических работ в местах возможного возникновения чрезвычайных ситуаций;</w:t>
      </w:r>
    </w:p>
    <w:p w:rsidR="00F93235" w:rsidRPr="00B80D3F" w:rsidRDefault="00F93235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участие в работе КЧС ПБ Михайловского муниципального района, внесение на рассмотрение комиссии предложений по совершенствованию медицинского обслуживания жителей района.</w:t>
      </w:r>
    </w:p>
    <w:p w:rsidR="00F93235" w:rsidRPr="00B80D3F" w:rsidRDefault="00F93235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б) в режиме чрезвычайной ситуации:</w:t>
      </w:r>
    </w:p>
    <w:p w:rsidR="00F93235" w:rsidRPr="00B80D3F" w:rsidRDefault="00F93235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проведение анализа общей обстановки и определение задач по организации медицинского обслуживания населения;</w:t>
      </w:r>
    </w:p>
    <w:p w:rsidR="00F93235" w:rsidRPr="00B80D3F" w:rsidRDefault="00F93235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определение данных</w:t>
      </w:r>
      <w:r w:rsidR="00C15F11" w:rsidRPr="00B80D3F">
        <w:rPr>
          <w:rFonts w:ascii="Times New Roman" w:hAnsi="Times New Roman" w:cs="Times New Roman"/>
          <w:sz w:val="28"/>
          <w:szCs w:val="28"/>
        </w:rPr>
        <w:t xml:space="preserve"> о санитарных потерях населения и их структуре;</w:t>
      </w:r>
    </w:p>
    <w:p w:rsidR="00C15F11" w:rsidRPr="00B80D3F" w:rsidRDefault="00C15F11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оповещение, сбор, приведение в готовность, вывод и развертывание медицинских формирований в районе ЧС, определение объема медицинской помощи на этапах эвакуации пострадавшего населения;</w:t>
      </w:r>
    </w:p>
    <w:p w:rsidR="00C15F11" w:rsidRPr="00B80D3F" w:rsidRDefault="00C15F11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определение сроков и порядка проведения санитарно-гигиенических и противоэпидемических мероприятий;</w:t>
      </w:r>
    </w:p>
    <w:p w:rsidR="00C15F11" w:rsidRPr="00B80D3F" w:rsidRDefault="00C15F11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взаимодействие</w:t>
      </w:r>
      <w:r w:rsidR="00C519B0" w:rsidRPr="00B80D3F">
        <w:rPr>
          <w:rFonts w:ascii="Times New Roman" w:hAnsi="Times New Roman" w:cs="Times New Roman"/>
          <w:sz w:val="28"/>
          <w:szCs w:val="28"/>
        </w:rPr>
        <w:t xml:space="preserve"> с формированиями, орган</w:t>
      </w:r>
      <w:r w:rsidR="00751303">
        <w:rPr>
          <w:rFonts w:ascii="Times New Roman" w:hAnsi="Times New Roman" w:cs="Times New Roman"/>
          <w:sz w:val="28"/>
          <w:szCs w:val="28"/>
        </w:rPr>
        <w:t xml:space="preserve">ами управления других служб, с </w:t>
      </w:r>
      <w:r w:rsidR="00C519B0" w:rsidRPr="00B80D3F">
        <w:rPr>
          <w:rFonts w:ascii="Times New Roman" w:hAnsi="Times New Roman" w:cs="Times New Roman"/>
          <w:sz w:val="28"/>
          <w:szCs w:val="28"/>
        </w:rPr>
        <w:t xml:space="preserve">главным специалистом ГО и ЧС района, взаимный обмен информацией о складывающейся обстановке </w:t>
      </w:r>
    </w:p>
    <w:p w:rsidR="00C519B0" w:rsidRPr="00B80D3F" w:rsidRDefault="00C519B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осуществление совместных мероприятий с медицинскими службами края и соседних районов</w:t>
      </w:r>
      <w:r w:rsidR="005103A0" w:rsidRPr="00B80D3F">
        <w:rPr>
          <w:rFonts w:ascii="Times New Roman" w:hAnsi="Times New Roman" w:cs="Times New Roman"/>
          <w:sz w:val="28"/>
          <w:szCs w:val="28"/>
        </w:rPr>
        <w:t xml:space="preserve"> в период проведения спасательных работ;</w:t>
      </w:r>
    </w:p>
    <w:p w:rsidR="005103A0" w:rsidRPr="00B80D3F" w:rsidRDefault="005103A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обеспечение санитарным транспортом для перевозки пострадавших;</w:t>
      </w:r>
    </w:p>
    <w:p w:rsidR="005103A0" w:rsidRPr="00B80D3F" w:rsidRDefault="005103A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организация снабжения медицинским и специальным имуществом лечебно-профилактических учреждений, оказывающих помощь пострадавшим;</w:t>
      </w:r>
    </w:p>
    <w:p w:rsidR="005103A0" w:rsidRPr="00B80D3F" w:rsidRDefault="005103A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организация восстановления пострадавших учреждений здравоохранения, обеспечение медикаментами и медицинским оборудованием, принятие мер по всестороннему обеспечению жизнедеятельности сил и средств здравоохранения;</w:t>
      </w:r>
    </w:p>
    <w:p w:rsidR="005103A0" w:rsidRPr="00B80D3F" w:rsidRDefault="005103A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lastRenderedPageBreak/>
        <w:t>- осуществление контроля за выполнением принятых решений формированиями и учреждениями здравоохранения;</w:t>
      </w:r>
    </w:p>
    <w:p w:rsidR="005103A0" w:rsidRPr="00B80D3F" w:rsidRDefault="005103A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 xml:space="preserve"> Участие в работе КЧС ПБ Михайловского муниципального района, внесение на рассмотрение комиссии предложений по медицинскому обеспечению, другим вопросам, находящимся в ведении органов здравоохранения;</w:t>
      </w:r>
    </w:p>
    <w:p w:rsidR="005103A0" w:rsidRPr="00B80D3F" w:rsidRDefault="005103A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направление в состав оперативной группы КЧС ПБ района представителя службы для координации действий сил и средств учреждений здравоохранения, находящихся в зоне проведения аварийно-восстановите</w:t>
      </w:r>
      <w:r w:rsidR="00C14368" w:rsidRPr="00B80D3F">
        <w:rPr>
          <w:rFonts w:ascii="Times New Roman" w:hAnsi="Times New Roman" w:cs="Times New Roman"/>
          <w:sz w:val="28"/>
          <w:szCs w:val="28"/>
        </w:rPr>
        <w:t>льных и других неотложных работ;</w:t>
      </w:r>
    </w:p>
    <w:p w:rsidR="00C14368" w:rsidRPr="00B80D3F" w:rsidRDefault="00C14368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обеспечение средствами индивидуальной защиты личного состава, привлекаемого для ликвидации ЧС.</w:t>
      </w:r>
    </w:p>
    <w:p w:rsidR="00C14368" w:rsidRPr="00B80D3F" w:rsidRDefault="00C14368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в) при убытии в отпуск, командировку и т.п.:</w:t>
      </w:r>
    </w:p>
    <w:p w:rsidR="00C14368" w:rsidRPr="00B80D3F" w:rsidRDefault="00C14368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оставлять за себя заместителя (должностное лицо);</w:t>
      </w:r>
    </w:p>
    <w:p w:rsidR="00C14368" w:rsidRPr="00B80D3F" w:rsidRDefault="00C14368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информировать старшего диспетчера ЕДДС о сроках отсутствия, ФИО назначенного заместителя и порядке его оповещения.</w:t>
      </w:r>
    </w:p>
    <w:p w:rsidR="00C14368" w:rsidRPr="00B80D3F" w:rsidRDefault="00C14368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г) при смене места жительства, номеров рабочего и домашних телефонов:</w:t>
      </w:r>
    </w:p>
    <w:p w:rsidR="00C14368" w:rsidRPr="00B80D3F" w:rsidRDefault="00C14368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информировать старшего диспетчера ЕДДС о необходимости внесения изменений в схему оповещения.</w:t>
      </w:r>
    </w:p>
    <w:p w:rsidR="00C14368" w:rsidRPr="00B80D3F" w:rsidRDefault="00C14368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Функциональны</w:t>
      </w:r>
      <w:r w:rsidR="00AE574A" w:rsidRPr="00B80D3F">
        <w:rPr>
          <w:rFonts w:ascii="Times New Roman" w:hAnsi="Times New Roman" w:cs="Times New Roman"/>
          <w:b/>
          <w:i/>
          <w:sz w:val="28"/>
          <w:szCs w:val="28"/>
        </w:rPr>
        <w:t>е обязанности начальника службы</w:t>
      </w:r>
      <w:r w:rsidRPr="00B80D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574A" w:rsidRPr="00B80D3F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B80D3F">
        <w:rPr>
          <w:rFonts w:ascii="Times New Roman" w:hAnsi="Times New Roman" w:cs="Times New Roman"/>
          <w:b/>
          <w:i/>
          <w:sz w:val="28"/>
          <w:szCs w:val="28"/>
        </w:rPr>
        <w:t>лектроснабжения</w:t>
      </w:r>
      <w:r w:rsidR="00AE574A" w:rsidRPr="00B80D3F">
        <w:rPr>
          <w:rFonts w:ascii="Times New Roman" w:hAnsi="Times New Roman" w:cs="Times New Roman"/>
          <w:b/>
          <w:i/>
          <w:sz w:val="28"/>
          <w:szCs w:val="28"/>
        </w:rPr>
        <w:t xml:space="preserve"> (Директор ОАО «Михайловскагропромэнерго»):</w:t>
      </w:r>
    </w:p>
    <w:p w:rsidR="00AE574A" w:rsidRPr="00B80D3F" w:rsidRDefault="00AE574A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Руководитель службы предупреждения и ликвид</w:t>
      </w:r>
      <w:r w:rsidR="00751303">
        <w:rPr>
          <w:rFonts w:ascii="Times New Roman" w:hAnsi="Times New Roman" w:cs="Times New Roman"/>
          <w:sz w:val="28"/>
          <w:szCs w:val="28"/>
        </w:rPr>
        <w:t xml:space="preserve">ации ЧС на электрических сетях </w:t>
      </w:r>
      <w:r w:rsidRPr="00B80D3F">
        <w:rPr>
          <w:rFonts w:ascii="Times New Roman" w:hAnsi="Times New Roman" w:cs="Times New Roman"/>
          <w:sz w:val="28"/>
          <w:szCs w:val="28"/>
        </w:rPr>
        <w:t>и объектах энергоснабжения отвечает за бесперебойное обеспечение Михайловского муниципального района электроэнергией.</w:t>
      </w:r>
    </w:p>
    <w:p w:rsidR="00AE574A" w:rsidRPr="00B80D3F" w:rsidRDefault="00AE574A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а) в режиме повседневной деятельности и повышенной готовности:</w:t>
      </w:r>
    </w:p>
    <w:p w:rsidR="00AE574A" w:rsidRPr="00B80D3F" w:rsidRDefault="00AE574A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знать задачи службы и возможности входящих в её состав сил и средств</w:t>
      </w:r>
      <w:r w:rsidR="00B77DF5" w:rsidRPr="00B80D3F">
        <w:rPr>
          <w:rFonts w:ascii="Times New Roman" w:hAnsi="Times New Roman" w:cs="Times New Roman"/>
          <w:sz w:val="28"/>
          <w:szCs w:val="28"/>
        </w:rPr>
        <w:t xml:space="preserve"> при выполнении задач по предназначению;</w:t>
      </w:r>
    </w:p>
    <w:p w:rsidR="00B77DF5" w:rsidRPr="00B80D3F" w:rsidRDefault="00B77DF5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разрабатывать и своевременно корректировать план службы по обеспечению мероприятий районного звена ТП РСЧС;</w:t>
      </w:r>
    </w:p>
    <w:p w:rsidR="00B77DF5" w:rsidRPr="00B80D3F" w:rsidRDefault="00B77DF5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принимать участие в разработке и корректировке планов действий по предупреждению и ликвидации ЧС природного и техногенного характера;</w:t>
      </w:r>
    </w:p>
    <w:p w:rsidR="00B77DF5" w:rsidRPr="00B80D3F" w:rsidRDefault="00B77DF5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обеспечивать создание и организовывать подготовку формирований службы;</w:t>
      </w:r>
    </w:p>
    <w:p w:rsidR="00B77DF5" w:rsidRPr="00B80D3F" w:rsidRDefault="00B77DF5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осуществлять мероприятия по повышению устойчивости функционирования электрических сетей.</w:t>
      </w:r>
    </w:p>
    <w:p w:rsidR="00B77DF5" w:rsidRPr="00B80D3F" w:rsidRDefault="00B77DF5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б) в режиме чрезвычайной ситуации:</w:t>
      </w:r>
    </w:p>
    <w:p w:rsidR="00B77DF5" w:rsidRPr="00B80D3F" w:rsidRDefault="00B77DF5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 xml:space="preserve">- </w:t>
      </w:r>
      <w:r w:rsidR="00F86854" w:rsidRPr="00B80D3F">
        <w:rPr>
          <w:rFonts w:ascii="Times New Roman" w:hAnsi="Times New Roman" w:cs="Times New Roman"/>
          <w:sz w:val="28"/>
          <w:szCs w:val="28"/>
        </w:rPr>
        <w:t>с получением соответствующей команды (распоряжения, сигнала) прибыть к месту сбора КЧС ПБ Михайловского муниципального района, уточнить задачи, привести в готовность силы и средства службы;</w:t>
      </w:r>
    </w:p>
    <w:p w:rsidR="00F86854" w:rsidRPr="00B80D3F" w:rsidRDefault="00F86854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оценить состояние энергетических объектов и коммуникаций, определить характер (объем) их разрушений (повреждений), необходимое количество сил и средств для проведения аварийно-спасательных и других неотложных работ;</w:t>
      </w:r>
    </w:p>
    <w:p w:rsidR="00F86854" w:rsidRPr="00B80D3F" w:rsidRDefault="00F86854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доложить предложения председатель КЧС ПБ о проведении АСДНР;</w:t>
      </w:r>
    </w:p>
    <w:p w:rsidR="00F86854" w:rsidRPr="00B80D3F" w:rsidRDefault="00F86854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обеспечить меры безопасности при проведении АСДНР;</w:t>
      </w:r>
    </w:p>
    <w:p w:rsidR="00F86854" w:rsidRPr="00B80D3F" w:rsidRDefault="00F86854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lastRenderedPageBreak/>
        <w:t>- осуществлять руководство работами по ликвидации последствий ЧС на энергетических объектах;</w:t>
      </w:r>
    </w:p>
    <w:p w:rsidR="00F86854" w:rsidRPr="00B80D3F" w:rsidRDefault="00F86854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поддерживать взаимодействие с другими службами, участвующими в</w:t>
      </w:r>
      <w:r w:rsidR="00A86A1C" w:rsidRPr="00B80D3F">
        <w:rPr>
          <w:rFonts w:ascii="Times New Roman" w:hAnsi="Times New Roman" w:cs="Times New Roman"/>
          <w:sz w:val="28"/>
          <w:szCs w:val="28"/>
        </w:rPr>
        <w:t xml:space="preserve"> проведении АСДНР на территории района;</w:t>
      </w:r>
    </w:p>
    <w:p w:rsidR="00A86A1C" w:rsidRPr="00B80D3F" w:rsidRDefault="00A86A1C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докладывать председателю КЧС ПБ Михайловского муниципального района о ходе и результатах работы по ликвидации ЧС.</w:t>
      </w:r>
    </w:p>
    <w:p w:rsidR="00A86A1C" w:rsidRPr="00B80D3F" w:rsidRDefault="00A86A1C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в) при убытии в отпуск, командировку и т.п.:</w:t>
      </w:r>
    </w:p>
    <w:p w:rsidR="00A86A1C" w:rsidRPr="00B80D3F" w:rsidRDefault="00A86A1C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оставлять за себя заместителя (должностное лицо)</w:t>
      </w:r>
    </w:p>
    <w:p w:rsidR="00A86A1C" w:rsidRPr="00B80D3F" w:rsidRDefault="00A86A1C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информировать старшего диспетчера ЕДДС о сроках отсутствия, ФИО назначенного заместителя и порядке его оповещения.</w:t>
      </w:r>
    </w:p>
    <w:p w:rsidR="00A86A1C" w:rsidRPr="00B80D3F" w:rsidRDefault="00A86A1C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D3F">
        <w:rPr>
          <w:rFonts w:ascii="Times New Roman" w:hAnsi="Times New Roman" w:cs="Times New Roman"/>
          <w:b/>
          <w:i/>
          <w:sz w:val="28"/>
          <w:szCs w:val="28"/>
        </w:rPr>
        <w:t>г) при смене места жительства, рабочего и домашнего телефонов:</w:t>
      </w:r>
    </w:p>
    <w:p w:rsidR="00A86A1C" w:rsidRPr="00B80D3F" w:rsidRDefault="00A86A1C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 информировать старшего диспетчера ЕДДС о необходимости внесения изменений в схему оповещения.</w:t>
      </w:r>
    </w:p>
    <w:p w:rsidR="005103A0" w:rsidRPr="00B80D3F" w:rsidRDefault="005103A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314" w:rsidRPr="00B80D3F" w:rsidRDefault="00B54314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>-</w:t>
      </w:r>
    </w:p>
    <w:p w:rsidR="009B6B00" w:rsidRPr="00B80D3F" w:rsidRDefault="009B6B00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B7FE6" w:rsidRPr="00B80D3F" w:rsidRDefault="009B7FE6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4B53" w:rsidRPr="00B80D3F" w:rsidRDefault="00214B53" w:rsidP="0075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4B53" w:rsidRPr="00B80D3F" w:rsidSect="00DC56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15DF7"/>
    <w:multiLevelType w:val="hybridMultilevel"/>
    <w:tmpl w:val="203ADD40"/>
    <w:lvl w:ilvl="0" w:tplc="EC6C97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64"/>
    <w:rsid w:val="00007DDD"/>
    <w:rsid w:val="00107411"/>
    <w:rsid w:val="001208B9"/>
    <w:rsid w:val="0014626D"/>
    <w:rsid w:val="00202EB6"/>
    <w:rsid w:val="00214B53"/>
    <w:rsid w:val="00254E9C"/>
    <w:rsid w:val="002C1F5C"/>
    <w:rsid w:val="002D6FBD"/>
    <w:rsid w:val="002E6BC9"/>
    <w:rsid w:val="003370CC"/>
    <w:rsid w:val="003B5338"/>
    <w:rsid w:val="004E5669"/>
    <w:rsid w:val="005103A0"/>
    <w:rsid w:val="00587B2C"/>
    <w:rsid w:val="005A41DC"/>
    <w:rsid w:val="005B7563"/>
    <w:rsid w:val="00605D0A"/>
    <w:rsid w:val="00636471"/>
    <w:rsid w:val="006454F7"/>
    <w:rsid w:val="00651B64"/>
    <w:rsid w:val="00675A97"/>
    <w:rsid w:val="00751303"/>
    <w:rsid w:val="00762380"/>
    <w:rsid w:val="007F1048"/>
    <w:rsid w:val="00813377"/>
    <w:rsid w:val="008C0AD0"/>
    <w:rsid w:val="00996917"/>
    <w:rsid w:val="009B6B00"/>
    <w:rsid w:val="009B7FE6"/>
    <w:rsid w:val="00A51DEF"/>
    <w:rsid w:val="00A70215"/>
    <w:rsid w:val="00A86A1C"/>
    <w:rsid w:val="00AD2064"/>
    <w:rsid w:val="00AE574A"/>
    <w:rsid w:val="00B52ACF"/>
    <w:rsid w:val="00B54314"/>
    <w:rsid w:val="00B55810"/>
    <w:rsid w:val="00B77DF5"/>
    <w:rsid w:val="00B80D3F"/>
    <w:rsid w:val="00BB16A9"/>
    <w:rsid w:val="00BF012B"/>
    <w:rsid w:val="00C14368"/>
    <w:rsid w:val="00C15F11"/>
    <w:rsid w:val="00C519B0"/>
    <w:rsid w:val="00CE0E25"/>
    <w:rsid w:val="00CF68A6"/>
    <w:rsid w:val="00D467EF"/>
    <w:rsid w:val="00D816AE"/>
    <w:rsid w:val="00DC567B"/>
    <w:rsid w:val="00EB21E9"/>
    <w:rsid w:val="00EC6194"/>
    <w:rsid w:val="00F86854"/>
    <w:rsid w:val="00F93235"/>
    <w:rsid w:val="00FA359F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51BD"/>
  <w15:chartTrackingRefBased/>
  <w15:docId w15:val="{F45C813F-8289-4ECE-8E3F-F5015240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B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Simakov</dc:creator>
  <cp:keywords/>
  <dc:description/>
  <cp:lastModifiedBy>MashBuro</cp:lastModifiedBy>
  <cp:revision>8</cp:revision>
  <cp:lastPrinted>2016-12-26T04:16:00Z</cp:lastPrinted>
  <dcterms:created xsi:type="dcterms:W3CDTF">2016-11-15T03:55:00Z</dcterms:created>
  <dcterms:modified xsi:type="dcterms:W3CDTF">2016-12-26T04:16:00Z</dcterms:modified>
</cp:coreProperties>
</file>